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0544" w14:textId="5F7A857A" w:rsidR="000A64CF" w:rsidRPr="00B0324B" w:rsidRDefault="00DB0FC3" w:rsidP="000A64CF">
      <w:pPr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B0324B">
        <w:rPr>
          <w:rFonts w:ascii="BIZ UD明朝 Medium" w:eastAsia="BIZ UD明朝 Medium" w:hAnsi="BIZ UD明朝 Medium" w:hint="eastAsia"/>
          <w:noProof/>
          <w:spacing w:val="37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3B3949" wp14:editId="3B665292">
                <wp:simplePos x="0" y="0"/>
                <wp:positionH relativeFrom="column">
                  <wp:posOffset>-356235</wp:posOffset>
                </wp:positionH>
                <wp:positionV relativeFrom="paragraph">
                  <wp:posOffset>-631825</wp:posOffset>
                </wp:positionV>
                <wp:extent cx="902335" cy="380365"/>
                <wp:effectExtent l="0" t="0" r="2540" b="635"/>
                <wp:wrapNone/>
                <wp:docPr id="569672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38E93" w14:textId="77777777" w:rsidR="00E36A4D" w:rsidRPr="00B0324B" w:rsidRDefault="00E36A4D" w:rsidP="00E36A4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0324B">
                              <w:rPr>
                                <w:rFonts w:ascii="BIZ UD明朝 Medium" w:eastAsia="BIZ UD明朝 Medium" w:hAnsi="BIZ UD明朝 Medium" w:hint="eastAsia"/>
                              </w:rPr>
                              <w:t>様式第２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B3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05pt;margin-top:-49.75pt;width:71.05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" stroked="f">
                <v:textbox inset="5.85pt,.7pt,5.85pt,.7pt">
                  <w:txbxContent>
                    <w:p w14:paraId="3F238E93" w14:textId="77777777" w:rsidR="00E36A4D" w:rsidRPr="00B0324B" w:rsidRDefault="00E36A4D" w:rsidP="00E36A4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0324B">
                        <w:rPr>
                          <w:rFonts w:ascii="BIZ UD明朝 Medium" w:eastAsia="BIZ UD明朝 Medium" w:hAnsi="BIZ UD明朝 Medium" w:hint="eastAsia"/>
                        </w:rPr>
                        <w:t>様式第２</w:t>
                      </w:r>
                    </w:p>
                  </w:txbxContent>
                </v:textbox>
              </v:shape>
            </w:pict>
          </mc:Fallback>
        </mc:AlternateContent>
      </w:r>
      <w:r w:rsidR="004B516C" w:rsidRPr="00B0324B">
        <w:rPr>
          <w:rFonts w:ascii="BIZ UD明朝 Medium" w:eastAsia="BIZ UD明朝 Medium" w:hAnsi="BIZ UD明朝 Medium" w:hint="eastAsia"/>
          <w:spacing w:val="37"/>
          <w:kern w:val="0"/>
          <w:sz w:val="26"/>
          <w:szCs w:val="26"/>
          <w:fitText w:val="2600" w:id="-1746740480"/>
        </w:rPr>
        <w:t>解体</w:t>
      </w:r>
      <w:r w:rsidR="000A64CF" w:rsidRPr="00B0324B">
        <w:rPr>
          <w:rFonts w:ascii="BIZ UD明朝 Medium" w:eastAsia="BIZ UD明朝 Medium" w:hAnsi="BIZ UD明朝 Medium" w:hint="eastAsia"/>
          <w:spacing w:val="37"/>
          <w:kern w:val="0"/>
          <w:sz w:val="26"/>
          <w:szCs w:val="26"/>
          <w:fitText w:val="2600" w:id="-1746740480"/>
        </w:rPr>
        <w:t>業</w:t>
      </w:r>
      <w:r w:rsidR="004B516C" w:rsidRPr="00B0324B">
        <w:rPr>
          <w:rFonts w:ascii="BIZ UD明朝 Medium" w:eastAsia="BIZ UD明朝 Medium" w:hAnsi="BIZ UD明朝 Medium" w:hint="eastAsia"/>
          <w:spacing w:val="37"/>
          <w:kern w:val="0"/>
          <w:sz w:val="26"/>
          <w:szCs w:val="26"/>
          <w:fitText w:val="2600" w:id="-1746740480"/>
        </w:rPr>
        <w:t>廃止</w:t>
      </w:r>
      <w:r w:rsidR="000A64CF" w:rsidRPr="00B0324B">
        <w:rPr>
          <w:rFonts w:ascii="BIZ UD明朝 Medium" w:eastAsia="BIZ UD明朝 Medium" w:hAnsi="BIZ UD明朝 Medium" w:hint="eastAsia"/>
          <w:spacing w:val="37"/>
          <w:kern w:val="0"/>
          <w:sz w:val="26"/>
          <w:szCs w:val="26"/>
          <w:fitText w:val="2600" w:id="-1746740480"/>
        </w:rPr>
        <w:t>届</w:t>
      </w:r>
      <w:r w:rsidR="004B516C" w:rsidRPr="00B0324B">
        <w:rPr>
          <w:rFonts w:ascii="BIZ UD明朝 Medium" w:eastAsia="BIZ UD明朝 Medium" w:hAnsi="BIZ UD明朝 Medium" w:hint="eastAsia"/>
          <w:spacing w:val="37"/>
          <w:kern w:val="0"/>
          <w:sz w:val="26"/>
          <w:szCs w:val="26"/>
          <w:fitText w:val="2600" w:id="-1746740480"/>
        </w:rPr>
        <w:t>出</w:t>
      </w:r>
      <w:r w:rsidR="004B516C" w:rsidRPr="00B0324B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2600" w:id="-1746740480"/>
        </w:rPr>
        <w:t>書</w:t>
      </w:r>
    </w:p>
    <w:p w14:paraId="7227AEA8" w14:textId="77777777" w:rsidR="000A64CF" w:rsidRPr="00B0324B" w:rsidRDefault="000A64CF">
      <w:pPr>
        <w:rPr>
          <w:rFonts w:ascii="BIZ UD明朝 Medium" w:eastAsia="BIZ UD明朝 Medium" w:hAnsi="BIZ UD明朝 Medium" w:hint="eastAsia"/>
        </w:rPr>
      </w:pPr>
    </w:p>
    <w:p w14:paraId="776462A2" w14:textId="77777777" w:rsidR="000A64CF" w:rsidRPr="00B0324B" w:rsidRDefault="000A64CF" w:rsidP="000A64CF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B0324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128C794" w14:textId="77777777" w:rsidR="000A6CBA" w:rsidRPr="00B0324B" w:rsidRDefault="000A6CBA" w:rsidP="000A64CF">
      <w:pPr>
        <w:jc w:val="right"/>
        <w:rPr>
          <w:rFonts w:ascii="BIZ UD明朝 Medium" w:eastAsia="BIZ UD明朝 Medium" w:hAnsi="BIZ UD明朝 Medium" w:hint="eastAsia"/>
          <w:sz w:val="24"/>
        </w:rPr>
      </w:pPr>
    </w:p>
    <w:p w14:paraId="747D53CD" w14:textId="77777777" w:rsidR="000A64CF" w:rsidRPr="00B0324B" w:rsidRDefault="000A64CF" w:rsidP="000F6856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B0324B">
        <w:rPr>
          <w:rFonts w:ascii="BIZ UD明朝 Medium" w:eastAsia="BIZ UD明朝 Medium" w:hAnsi="BIZ UD明朝 Medium" w:hint="eastAsia"/>
          <w:sz w:val="24"/>
        </w:rPr>
        <w:t xml:space="preserve">仙台市長　</w:t>
      </w:r>
      <w:r w:rsidR="00A4339E" w:rsidRPr="00B0324B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B0324B">
        <w:rPr>
          <w:rFonts w:ascii="BIZ UD明朝 Medium" w:eastAsia="BIZ UD明朝 Medium" w:hAnsi="BIZ UD明朝 Medium" w:hint="eastAsia"/>
          <w:sz w:val="24"/>
        </w:rPr>
        <w:t xml:space="preserve">　</w:t>
      </w:r>
      <w:r w:rsidR="000D4C70" w:rsidRPr="00B0324B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B0324B">
        <w:rPr>
          <w:rFonts w:ascii="BIZ UD明朝 Medium" w:eastAsia="BIZ UD明朝 Medium" w:hAnsi="BIZ UD明朝 Medium" w:hint="eastAsia"/>
          <w:sz w:val="24"/>
        </w:rPr>
        <w:t>様</w:t>
      </w:r>
    </w:p>
    <w:p w14:paraId="0704D3EA" w14:textId="77777777" w:rsidR="00557425" w:rsidRPr="00B0324B" w:rsidRDefault="00557425" w:rsidP="000F6856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</w:p>
    <w:p w14:paraId="5F4275F9" w14:textId="77777777" w:rsidR="000A64CF" w:rsidRPr="00B0324B" w:rsidRDefault="000A64CF" w:rsidP="000F6856">
      <w:pPr>
        <w:ind w:firstLineChars="1800" w:firstLine="3960"/>
        <w:rPr>
          <w:rFonts w:ascii="BIZ UD明朝 Medium" w:eastAsia="BIZ UD明朝 Medium" w:hAnsi="BIZ UD明朝 Medium" w:hint="eastAsia"/>
          <w:sz w:val="22"/>
          <w:szCs w:val="22"/>
        </w:rPr>
      </w:pPr>
      <w:r w:rsidRPr="00B0324B">
        <w:rPr>
          <w:rFonts w:ascii="BIZ UD明朝 Medium" w:eastAsia="BIZ UD明朝 Medium" w:hAnsi="BIZ UD明朝 Medium" w:hint="eastAsia"/>
          <w:sz w:val="22"/>
          <w:szCs w:val="22"/>
        </w:rPr>
        <w:t>（郵便番号）</w:t>
      </w:r>
      <w:r w:rsidRPr="00B0324B">
        <w:rPr>
          <w:rFonts w:ascii="BIZ UD明朝 Medium" w:eastAsia="BIZ UD明朝 Medium" w:hAnsi="BIZ UD明朝 Medium" w:hint="eastAsia"/>
          <w:sz w:val="24"/>
        </w:rPr>
        <w:t>〒</w:t>
      </w:r>
    </w:p>
    <w:p w14:paraId="13B4B39E" w14:textId="77777777" w:rsidR="000A64CF" w:rsidRPr="00B0324B" w:rsidRDefault="000A64CF" w:rsidP="000F6856">
      <w:pPr>
        <w:ind w:firstLineChars="1700" w:firstLine="4080"/>
        <w:rPr>
          <w:rFonts w:ascii="BIZ UD明朝 Medium" w:eastAsia="BIZ UD明朝 Medium" w:hAnsi="BIZ UD明朝 Medium" w:hint="eastAsia"/>
          <w:sz w:val="24"/>
        </w:rPr>
      </w:pPr>
      <w:r w:rsidRPr="00B0324B">
        <w:rPr>
          <w:rFonts w:ascii="BIZ UD明朝 Medium" w:eastAsia="BIZ UD明朝 Medium" w:hAnsi="BIZ UD明朝 Medium" w:hint="eastAsia"/>
          <w:sz w:val="24"/>
        </w:rPr>
        <w:t>住　所</w:t>
      </w:r>
    </w:p>
    <w:p w14:paraId="165B65EE" w14:textId="77777777" w:rsidR="000A64CF" w:rsidRPr="00B0324B" w:rsidRDefault="000A64CF" w:rsidP="000F6856">
      <w:pPr>
        <w:ind w:firstLineChars="1700" w:firstLine="4080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B0324B">
        <w:rPr>
          <w:rFonts w:ascii="BIZ UD明朝 Medium" w:eastAsia="BIZ UD明朝 Medium" w:hAnsi="BIZ UD明朝 Medium" w:hint="eastAsia"/>
          <w:sz w:val="24"/>
        </w:rPr>
        <w:t>氏　名</w:t>
      </w:r>
    </w:p>
    <w:p w14:paraId="4B621169" w14:textId="77777777" w:rsidR="000A64CF" w:rsidRPr="00B0324B" w:rsidRDefault="000A64CF" w:rsidP="000A64CF">
      <w:pPr>
        <w:ind w:firstLineChars="1900" w:firstLine="3990"/>
        <w:rPr>
          <w:rFonts w:ascii="BIZ UD明朝 Medium" w:eastAsia="BIZ UD明朝 Medium" w:hAnsi="BIZ UD明朝 Medium" w:hint="eastAsia"/>
          <w:szCs w:val="21"/>
        </w:rPr>
      </w:pPr>
      <w:r w:rsidRPr="00B0324B">
        <w:rPr>
          <w:rFonts w:ascii="BIZ UD明朝 Medium" w:eastAsia="BIZ UD明朝 Medium" w:hAnsi="BIZ UD明朝 Medium" w:hint="eastAsia"/>
          <w:szCs w:val="21"/>
        </w:rPr>
        <w:t>（法人にあっては、名称及び代表者の氏名）</w:t>
      </w:r>
    </w:p>
    <w:p w14:paraId="0C42BA98" w14:textId="77777777" w:rsidR="000A64CF" w:rsidRPr="00B0324B" w:rsidRDefault="000A64CF" w:rsidP="000F6856">
      <w:pPr>
        <w:ind w:firstLineChars="1700" w:firstLine="4080"/>
        <w:rPr>
          <w:rFonts w:ascii="BIZ UD明朝 Medium" w:eastAsia="BIZ UD明朝 Medium" w:hAnsi="BIZ UD明朝 Medium" w:hint="eastAsia"/>
          <w:sz w:val="24"/>
        </w:rPr>
      </w:pPr>
      <w:r w:rsidRPr="00B0324B">
        <w:rPr>
          <w:rFonts w:ascii="BIZ UD明朝 Medium" w:eastAsia="BIZ UD明朝 Medium" w:hAnsi="BIZ UD明朝 Medium" w:hint="eastAsia"/>
          <w:sz w:val="24"/>
        </w:rPr>
        <w:t>電話番号</w:t>
      </w:r>
    </w:p>
    <w:p w14:paraId="76FD1DB3" w14:textId="77777777" w:rsidR="000A64CF" w:rsidRPr="00B0324B" w:rsidRDefault="000A64CF" w:rsidP="000A64CF">
      <w:pPr>
        <w:jc w:val="left"/>
        <w:rPr>
          <w:rFonts w:ascii="BIZ UD明朝 Medium" w:eastAsia="BIZ UD明朝 Medium" w:hAnsi="BIZ UD明朝 Medium" w:hint="eastAsia"/>
          <w:sz w:val="22"/>
          <w:szCs w:val="22"/>
        </w:rPr>
      </w:pPr>
    </w:p>
    <w:p w14:paraId="67695CFA" w14:textId="77777777" w:rsidR="000A64CF" w:rsidRPr="00B0324B" w:rsidRDefault="000A64CF" w:rsidP="000A64CF">
      <w:pPr>
        <w:tabs>
          <w:tab w:val="left" w:pos="3960"/>
        </w:tabs>
        <w:jc w:val="left"/>
        <w:rPr>
          <w:rFonts w:ascii="BIZ UD明朝 Medium" w:eastAsia="BIZ UD明朝 Medium" w:hAnsi="BIZ UD明朝 Medium" w:hint="eastAsia"/>
          <w:sz w:val="23"/>
          <w:szCs w:val="23"/>
        </w:rPr>
      </w:pPr>
      <w:r w:rsidRPr="00B032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37426" w:rsidRPr="00B0324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B516C" w:rsidRPr="00B0324B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</w:t>
      </w:r>
      <w:proofErr w:type="gramStart"/>
      <w:r w:rsidR="004B516C" w:rsidRPr="00B0324B">
        <w:rPr>
          <w:rFonts w:ascii="BIZ UD明朝 Medium" w:eastAsia="BIZ UD明朝 Medium" w:hAnsi="BIZ UD明朝 Medium" w:hint="eastAsia"/>
          <w:sz w:val="22"/>
          <w:szCs w:val="22"/>
        </w:rPr>
        <w:t>日付け</w:t>
      </w:r>
      <w:proofErr w:type="gramEnd"/>
      <w:r w:rsidR="004B516C" w:rsidRPr="00B0324B">
        <w:rPr>
          <w:rFonts w:ascii="BIZ UD明朝 Medium" w:eastAsia="BIZ UD明朝 Medium" w:hAnsi="BIZ UD明朝 Medium" w:hint="eastAsia"/>
          <w:sz w:val="22"/>
          <w:szCs w:val="22"/>
        </w:rPr>
        <w:t>第　　　　　　　号で許可を受けた解体業を廃止したので、</w:t>
      </w:r>
      <w:r w:rsidRPr="00B0324B">
        <w:rPr>
          <w:rFonts w:ascii="BIZ UD明朝 Medium" w:eastAsia="BIZ UD明朝 Medium" w:hAnsi="BIZ UD明朝 Medium" w:hint="eastAsia"/>
          <w:sz w:val="23"/>
          <w:szCs w:val="23"/>
        </w:rPr>
        <w:t>使用済自動車の再資源化等に関する法律</w:t>
      </w:r>
      <w:r w:rsidR="004B516C" w:rsidRPr="00B0324B">
        <w:rPr>
          <w:rFonts w:ascii="BIZ UD明朝 Medium" w:eastAsia="BIZ UD明朝 Medium" w:hAnsi="BIZ UD明朝 Medium" w:hint="eastAsia"/>
          <w:sz w:val="23"/>
          <w:szCs w:val="23"/>
        </w:rPr>
        <w:t>第６４</w:t>
      </w:r>
      <w:r w:rsidR="00D971FF" w:rsidRPr="00B0324B">
        <w:rPr>
          <w:rFonts w:ascii="BIZ UD明朝 Medium" w:eastAsia="BIZ UD明朝 Medium" w:hAnsi="BIZ UD明朝 Medium" w:hint="eastAsia"/>
          <w:sz w:val="23"/>
          <w:szCs w:val="23"/>
        </w:rPr>
        <w:t>条</w:t>
      </w:r>
      <w:r w:rsidRPr="00B0324B">
        <w:rPr>
          <w:rFonts w:ascii="BIZ UD明朝 Medium" w:eastAsia="BIZ UD明朝 Medium" w:hAnsi="BIZ UD明朝 Medium" w:hint="eastAsia"/>
          <w:sz w:val="23"/>
          <w:szCs w:val="23"/>
        </w:rPr>
        <w:t>の規定により次のとおり届け出ます。</w:t>
      </w:r>
    </w:p>
    <w:tbl>
      <w:tblPr>
        <w:tblpPr w:leftFromText="142" w:rightFromText="142" w:vertAnchor="page" w:horzAnchor="margin" w:tblpY="7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6276"/>
      </w:tblGrid>
      <w:tr w:rsidR="00436D2E" w:rsidRPr="00B0324B" w14:paraId="5B79FD0E" w14:textId="77777777" w:rsidTr="009501E0">
        <w:trPr>
          <w:trHeight w:val="1971"/>
        </w:trPr>
        <w:tc>
          <w:tcPr>
            <w:tcW w:w="2268" w:type="dxa"/>
            <w:shd w:val="clear" w:color="auto" w:fill="auto"/>
            <w:vAlign w:val="center"/>
          </w:tcPr>
          <w:p w14:paraId="5020D3E3" w14:textId="77777777" w:rsidR="00436D2E" w:rsidRPr="00B0324B" w:rsidRDefault="004B516C" w:rsidP="009501E0">
            <w:pPr>
              <w:tabs>
                <w:tab w:val="left" w:pos="3960"/>
              </w:tabs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B0324B">
              <w:rPr>
                <w:rFonts w:ascii="BIZ UD明朝 Medium" w:eastAsia="BIZ UD明朝 Medium" w:hAnsi="BIZ UD明朝 Medium" w:hint="eastAsia"/>
                <w:kern w:val="0"/>
                <w:sz w:val="23"/>
                <w:szCs w:val="23"/>
              </w:rPr>
              <w:t>解体業を廃止した許可を受けた者</w:t>
            </w:r>
          </w:p>
        </w:tc>
        <w:tc>
          <w:tcPr>
            <w:tcW w:w="6434" w:type="dxa"/>
            <w:shd w:val="clear" w:color="auto" w:fill="auto"/>
          </w:tcPr>
          <w:p w14:paraId="166D88FA" w14:textId="77777777" w:rsidR="00436D2E" w:rsidRPr="00B0324B" w:rsidRDefault="00436D2E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032CACAD" w14:textId="77777777" w:rsidR="004B516C" w:rsidRPr="00B0324B" w:rsidRDefault="004B516C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032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  <w:r w:rsidR="00AA06E5" w:rsidRPr="00B0324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63E911C2" w14:textId="77777777" w:rsidR="004B516C" w:rsidRPr="00B0324B" w:rsidRDefault="004B516C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7F5B200F" w14:textId="77777777" w:rsidR="004B516C" w:rsidRPr="00B0324B" w:rsidRDefault="004B516C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032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  <w:p w14:paraId="65E9D576" w14:textId="77777777" w:rsidR="004B516C" w:rsidRPr="00B0324B" w:rsidRDefault="004B516C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032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（法人にあっては、名称及び代表者の氏名）</w:t>
            </w:r>
          </w:p>
          <w:p w14:paraId="56AEED01" w14:textId="77777777" w:rsidR="004B516C" w:rsidRPr="00B0324B" w:rsidRDefault="004B516C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0FC710BD" w14:textId="77777777" w:rsidR="004B516C" w:rsidRPr="00B0324B" w:rsidRDefault="008616A8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032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届出者との関係</w:t>
            </w:r>
          </w:p>
          <w:p w14:paraId="62D9E02D" w14:textId="77777777" w:rsidR="008616A8" w:rsidRPr="00B0324B" w:rsidRDefault="008616A8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436D2E" w:rsidRPr="00B0324B" w14:paraId="0F64F1DF" w14:textId="77777777" w:rsidTr="009501E0">
        <w:trPr>
          <w:trHeight w:val="1238"/>
        </w:trPr>
        <w:tc>
          <w:tcPr>
            <w:tcW w:w="2268" w:type="dxa"/>
            <w:shd w:val="clear" w:color="auto" w:fill="auto"/>
            <w:vAlign w:val="center"/>
          </w:tcPr>
          <w:p w14:paraId="71EDF2B3" w14:textId="77777777" w:rsidR="00436D2E" w:rsidRPr="00B0324B" w:rsidRDefault="008616A8" w:rsidP="009501E0">
            <w:pPr>
              <w:tabs>
                <w:tab w:val="left" w:pos="3960"/>
              </w:tabs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B0324B">
              <w:rPr>
                <w:rFonts w:ascii="BIZ UD明朝 Medium" w:eastAsia="BIZ UD明朝 Medium" w:hAnsi="BIZ UD明朝 Medium" w:hint="eastAsia"/>
                <w:sz w:val="23"/>
                <w:szCs w:val="23"/>
              </w:rPr>
              <w:t>廃止の理由</w:t>
            </w:r>
          </w:p>
        </w:tc>
        <w:tc>
          <w:tcPr>
            <w:tcW w:w="6434" w:type="dxa"/>
            <w:shd w:val="clear" w:color="auto" w:fill="auto"/>
          </w:tcPr>
          <w:p w14:paraId="5084BD74" w14:textId="77777777" w:rsidR="00436D2E" w:rsidRPr="00B0324B" w:rsidRDefault="00436D2E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36D2E" w:rsidRPr="00B0324B" w14:paraId="2C30AF61" w14:textId="77777777" w:rsidTr="009501E0">
        <w:trPr>
          <w:trHeight w:val="874"/>
        </w:trPr>
        <w:tc>
          <w:tcPr>
            <w:tcW w:w="2268" w:type="dxa"/>
            <w:shd w:val="clear" w:color="auto" w:fill="auto"/>
            <w:vAlign w:val="center"/>
          </w:tcPr>
          <w:p w14:paraId="2E9FAC9D" w14:textId="77777777" w:rsidR="00436D2E" w:rsidRPr="00B0324B" w:rsidRDefault="008616A8" w:rsidP="009501E0">
            <w:pPr>
              <w:tabs>
                <w:tab w:val="left" w:pos="3960"/>
              </w:tabs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B0324B">
              <w:rPr>
                <w:rFonts w:ascii="BIZ UD明朝 Medium" w:eastAsia="BIZ UD明朝 Medium" w:hAnsi="BIZ UD明朝 Medium" w:hint="eastAsia"/>
                <w:sz w:val="23"/>
                <w:szCs w:val="23"/>
              </w:rPr>
              <w:t>廃止の年月日</w:t>
            </w:r>
          </w:p>
        </w:tc>
        <w:tc>
          <w:tcPr>
            <w:tcW w:w="6434" w:type="dxa"/>
            <w:shd w:val="clear" w:color="auto" w:fill="auto"/>
          </w:tcPr>
          <w:p w14:paraId="3EADCA24" w14:textId="77777777" w:rsidR="00436D2E" w:rsidRPr="00B0324B" w:rsidRDefault="00436D2E" w:rsidP="009501E0">
            <w:pPr>
              <w:tabs>
                <w:tab w:val="left" w:pos="3960"/>
              </w:tabs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2C4F015" w14:textId="77777777" w:rsidR="000A6CBA" w:rsidRPr="00B0324B" w:rsidRDefault="000A6CBA" w:rsidP="000A64CF">
      <w:pPr>
        <w:tabs>
          <w:tab w:val="left" w:pos="3960"/>
        </w:tabs>
        <w:jc w:val="left"/>
        <w:rPr>
          <w:rFonts w:ascii="BIZ UD明朝 Medium" w:eastAsia="BIZ UD明朝 Medium" w:hAnsi="BIZ UD明朝 Medium" w:hint="eastAsia"/>
          <w:sz w:val="22"/>
          <w:szCs w:val="22"/>
        </w:rPr>
      </w:pPr>
    </w:p>
    <w:sectPr w:rsidR="000A6CBA" w:rsidRPr="00B032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7F34" w14:textId="77777777" w:rsidR="00A546B3" w:rsidRDefault="00A546B3">
      <w:r>
        <w:separator/>
      </w:r>
    </w:p>
  </w:endnote>
  <w:endnote w:type="continuationSeparator" w:id="0">
    <w:p w14:paraId="3B927669" w14:textId="77777777" w:rsidR="00A546B3" w:rsidRDefault="00A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99C5" w14:textId="77777777" w:rsidR="00A546B3" w:rsidRDefault="00A546B3">
      <w:r>
        <w:separator/>
      </w:r>
    </w:p>
  </w:footnote>
  <w:footnote w:type="continuationSeparator" w:id="0">
    <w:p w14:paraId="280D8D02" w14:textId="77777777" w:rsidR="00A546B3" w:rsidRDefault="00A5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36DD" w14:textId="77777777" w:rsidR="001E1CCE" w:rsidRDefault="001E1CCE">
    <w:pPr>
      <w:pStyle w:val="a3"/>
      <w:rPr>
        <w:rFonts w:hint="eastAsia"/>
      </w:rPr>
    </w:pPr>
  </w:p>
  <w:p w14:paraId="28687442" w14:textId="77777777" w:rsidR="001E1CCE" w:rsidRDefault="001E1CCE">
    <w:pPr>
      <w:pStyle w:val="a3"/>
      <w:rPr>
        <w:rFonts w:hint="eastAsia"/>
      </w:rPr>
    </w:pPr>
    <w:r>
      <w:rPr>
        <w:rFonts w:hint="eastAsia"/>
      </w:rPr>
      <w:t>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CF"/>
    <w:rsid w:val="00001DA0"/>
    <w:rsid w:val="00023A64"/>
    <w:rsid w:val="000A64CF"/>
    <w:rsid w:val="000A6CBA"/>
    <w:rsid w:val="000C19E5"/>
    <w:rsid w:val="000D4C70"/>
    <w:rsid w:val="000F6856"/>
    <w:rsid w:val="001E1CCE"/>
    <w:rsid w:val="0026091C"/>
    <w:rsid w:val="002C162C"/>
    <w:rsid w:val="002D3663"/>
    <w:rsid w:val="002F195E"/>
    <w:rsid w:val="003C24CC"/>
    <w:rsid w:val="00436D2E"/>
    <w:rsid w:val="00437426"/>
    <w:rsid w:val="004B516C"/>
    <w:rsid w:val="00557425"/>
    <w:rsid w:val="00682C44"/>
    <w:rsid w:val="008616A8"/>
    <w:rsid w:val="008D162C"/>
    <w:rsid w:val="008E3686"/>
    <w:rsid w:val="0090241F"/>
    <w:rsid w:val="009501E0"/>
    <w:rsid w:val="00A4339E"/>
    <w:rsid w:val="00A47C43"/>
    <w:rsid w:val="00A546B3"/>
    <w:rsid w:val="00A94A86"/>
    <w:rsid w:val="00AA06E5"/>
    <w:rsid w:val="00AE294A"/>
    <w:rsid w:val="00B0324B"/>
    <w:rsid w:val="00C864AC"/>
    <w:rsid w:val="00C9498E"/>
    <w:rsid w:val="00CE2E29"/>
    <w:rsid w:val="00D65470"/>
    <w:rsid w:val="00D971FF"/>
    <w:rsid w:val="00DB0FC3"/>
    <w:rsid w:val="00E36A4D"/>
    <w:rsid w:val="00F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2B0CCA"/>
  <w15:chartTrackingRefBased/>
  <w15:docId w15:val="{A55CAE5D-6649-4857-BF4D-BAC1A35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64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64C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6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E1C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引取業廃業届</vt:lpstr>
      <vt:lpstr>引取業廃業届</vt:lpstr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2008-07-11T03:33:00Z</cp:lastPrinted>
  <dcterms:created xsi:type="dcterms:W3CDTF">2025-08-25T01:48:00Z</dcterms:created>
  <dcterms:modified xsi:type="dcterms:W3CDTF">2025-08-25T01:49:00Z</dcterms:modified>
</cp:coreProperties>
</file>