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7F17" w14:textId="15F13A8D" w:rsidR="00761351" w:rsidRPr="006D1451" w:rsidRDefault="00761351" w:rsidP="006D1451">
      <w:pPr>
        <w:spacing w:line="0" w:lineRule="atLeast"/>
        <w:ind w:right="840"/>
        <w:rPr>
          <w:rFonts w:asciiTheme="minorEastAsia" w:hAnsiTheme="minorEastAsia"/>
          <w:szCs w:val="21"/>
        </w:rPr>
      </w:pPr>
      <w:r w:rsidRPr="006D1451">
        <w:rPr>
          <w:rFonts w:asciiTheme="minorEastAsia" w:hAnsiTheme="minorEastAsia" w:hint="eastAsia"/>
          <w:szCs w:val="21"/>
        </w:rPr>
        <w:t>様式</w:t>
      </w:r>
      <w:r w:rsidR="004F29F2">
        <w:rPr>
          <w:rFonts w:asciiTheme="minorEastAsia" w:hAnsiTheme="minorEastAsia" w:hint="eastAsia"/>
          <w:szCs w:val="21"/>
        </w:rPr>
        <w:t>第</w:t>
      </w:r>
      <w:r w:rsidR="008F57F2">
        <w:rPr>
          <w:rFonts w:asciiTheme="minorEastAsia" w:hAnsiTheme="minorEastAsia" w:hint="eastAsia"/>
          <w:szCs w:val="21"/>
        </w:rPr>
        <w:t>３</w:t>
      </w:r>
      <w:r w:rsidR="006D1451">
        <w:rPr>
          <w:rFonts w:asciiTheme="minorEastAsia" w:hAnsiTheme="minorEastAsia" w:hint="eastAsia"/>
          <w:szCs w:val="21"/>
        </w:rPr>
        <w:t>号</w:t>
      </w:r>
    </w:p>
    <w:p w14:paraId="2EF1D4C8" w14:textId="159F3383" w:rsidR="00761351" w:rsidRPr="006D1451" w:rsidRDefault="00D274C9" w:rsidP="00761351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D274C9">
        <w:rPr>
          <w:rFonts w:asciiTheme="minorEastAsia" w:hAnsiTheme="minorEastAsia" w:hint="eastAsia"/>
          <w:sz w:val="22"/>
        </w:rPr>
        <w:t>電気式の医療機器の使用に関する医師の記入する</w:t>
      </w:r>
      <w:r w:rsidR="00984BD7">
        <w:rPr>
          <w:rFonts w:asciiTheme="minorEastAsia" w:hAnsiTheme="minorEastAsia" w:hint="eastAsia"/>
          <w:sz w:val="22"/>
        </w:rPr>
        <w:t>証明・</w:t>
      </w:r>
      <w:r w:rsidR="004F29F2">
        <w:rPr>
          <w:rFonts w:asciiTheme="minorEastAsia" w:hAnsiTheme="minorEastAsia" w:hint="eastAsia"/>
          <w:sz w:val="22"/>
        </w:rPr>
        <w:t>意見</w:t>
      </w:r>
      <w:r w:rsidR="00892020" w:rsidRPr="006D1451">
        <w:rPr>
          <w:rFonts w:asciiTheme="minorEastAsia" w:hAnsiTheme="minorEastAsia" w:hint="eastAsia"/>
          <w:sz w:val="22"/>
        </w:rPr>
        <w:t>書</w:t>
      </w:r>
    </w:p>
    <w:tbl>
      <w:tblPr>
        <w:tblStyle w:val="a3"/>
        <w:tblpPr w:leftFromText="142" w:rightFromText="142" w:vertAnchor="page" w:horzAnchor="margin" w:tblpY="2243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5473E8" w:rsidRPr="006D1451" w14:paraId="14E7C271" w14:textId="77777777" w:rsidTr="005473E8">
        <w:trPr>
          <w:trHeight w:val="55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33E3A3A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0530C">
              <w:rPr>
                <w:rFonts w:asciiTheme="minorEastAsia" w:hAnsiTheme="minorEastAsia" w:hint="eastAsia"/>
                <w:spacing w:val="67"/>
                <w:kern w:val="0"/>
                <w:szCs w:val="21"/>
                <w:fitText w:val="1260" w:id="-703328768"/>
              </w:rPr>
              <w:t>患者氏</w:t>
            </w:r>
            <w:r w:rsidRPr="00F0530C">
              <w:rPr>
                <w:rFonts w:asciiTheme="minorEastAsia" w:hAnsiTheme="minorEastAsia" w:hint="eastAsia"/>
                <w:spacing w:val="13"/>
                <w:kern w:val="0"/>
                <w:szCs w:val="21"/>
                <w:fitText w:val="1260" w:id="-703328768"/>
              </w:rPr>
              <w:t>名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754C8DC5" w14:textId="77777777" w:rsidR="005473E8" w:rsidRPr="006D1451" w:rsidRDefault="005473E8" w:rsidP="005473E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73E8" w:rsidRPr="006D1451" w14:paraId="65B83762" w14:textId="77777777" w:rsidTr="005473E8">
        <w:trPr>
          <w:trHeight w:val="632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B36E7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73E8">
              <w:rPr>
                <w:rFonts w:asciiTheme="minorEastAsia" w:hAnsiTheme="minorEastAsia" w:hint="eastAsia"/>
                <w:spacing w:val="67"/>
                <w:kern w:val="0"/>
                <w:szCs w:val="21"/>
                <w:fitText w:val="1260" w:id="-703328767"/>
              </w:rPr>
              <w:t>生年月</w:t>
            </w:r>
            <w:r w:rsidRPr="005473E8">
              <w:rPr>
                <w:rFonts w:asciiTheme="minorEastAsia" w:hAnsiTheme="minorEastAsia" w:hint="eastAsia"/>
                <w:spacing w:val="13"/>
                <w:kern w:val="0"/>
                <w:szCs w:val="21"/>
                <w:fitText w:val="1260" w:id="-703328767"/>
              </w:rPr>
              <w:t>日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60B32" w14:textId="509FB5CE" w:rsidR="005473E8" w:rsidRPr="006D1451" w:rsidRDefault="005473E8" w:rsidP="005473E8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670B6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　日（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</w:rPr>
              <w:t>歳）</w:t>
            </w:r>
          </w:p>
        </w:tc>
      </w:tr>
      <w:tr w:rsidR="005473E8" w:rsidRPr="006D1451" w14:paraId="28C6810E" w14:textId="77777777" w:rsidTr="005473E8">
        <w:trPr>
          <w:trHeight w:val="684"/>
        </w:trPr>
        <w:tc>
          <w:tcPr>
            <w:tcW w:w="2122" w:type="dxa"/>
            <w:vAlign w:val="center"/>
          </w:tcPr>
          <w:p w14:paraId="6731899C" w14:textId="4F5A18EB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84BD7">
              <w:rPr>
                <w:rFonts w:asciiTheme="minorEastAsia" w:hAnsiTheme="minorEastAsia" w:hint="eastAsia"/>
                <w:kern w:val="0"/>
                <w:szCs w:val="21"/>
              </w:rPr>
              <w:t>疾病</w:t>
            </w:r>
            <w:r w:rsidR="00984BD7" w:rsidRPr="00984BD7">
              <w:rPr>
                <w:rFonts w:asciiTheme="minorEastAsia" w:hAnsiTheme="minorEastAsia" w:hint="eastAsia"/>
                <w:kern w:val="0"/>
                <w:szCs w:val="21"/>
              </w:rPr>
              <w:t>又は</w:t>
            </w:r>
            <w:r w:rsidR="00984BD7">
              <w:rPr>
                <w:rFonts w:asciiTheme="minorEastAsia" w:hAnsiTheme="minorEastAsia" w:hint="eastAsia"/>
                <w:kern w:val="0"/>
                <w:szCs w:val="21"/>
              </w:rPr>
              <w:t>障害</w:t>
            </w:r>
            <w:r w:rsidRPr="00984BD7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</w:p>
        </w:tc>
        <w:tc>
          <w:tcPr>
            <w:tcW w:w="6945" w:type="dxa"/>
            <w:vAlign w:val="center"/>
          </w:tcPr>
          <w:p w14:paraId="72790BCC" w14:textId="77777777" w:rsidR="005473E8" w:rsidRPr="006D1451" w:rsidRDefault="005473E8" w:rsidP="005473E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73E8" w:rsidRPr="006D1451" w14:paraId="6654473E" w14:textId="77777777" w:rsidTr="005473E8">
        <w:trPr>
          <w:trHeight w:val="1358"/>
        </w:trPr>
        <w:tc>
          <w:tcPr>
            <w:tcW w:w="2122" w:type="dxa"/>
            <w:vAlign w:val="center"/>
          </w:tcPr>
          <w:p w14:paraId="6251B7F2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>使用している</w:t>
            </w:r>
          </w:p>
          <w:p w14:paraId="740AB227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73E8">
              <w:rPr>
                <w:rFonts w:asciiTheme="minorEastAsia" w:hAnsiTheme="minorEastAsia" w:hint="eastAsia"/>
                <w:spacing w:val="67"/>
                <w:kern w:val="0"/>
                <w:szCs w:val="21"/>
                <w:fitText w:val="1260" w:id="-703328765"/>
              </w:rPr>
              <w:t>医療機</w:t>
            </w:r>
            <w:r w:rsidRPr="005473E8">
              <w:rPr>
                <w:rFonts w:asciiTheme="minorEastAsia" w:hAnsiTheme="minorEastAsia" w:hint="eastAsia"/>
                <w:spacing w:val="13"/>
                <w:kern w:val="0"/>
                <w:szCs w:val="21"/>
                <w:fitText w:val="1260" w:id="-703328765"/>
              </w:rPr>
              <w:t>器</w:t>
            </w:r>
          </w:p>
        </w:tc>
        <w:tc>
          <w:tcPr>
            <w:tcW w:w="6945" w:type="dxa"/>
            <w:vAlign w:val="center"/>
          </w:tcPr>
          <w:p w14:paraId="596169F1" w14:textId="77B00958" w:rsidR="005473E8" w:rsidRPr="006D1451" w:rsidRDefault="005473E8" w:rsidP="005473E8">
            <w:pPr>
              <w:ind w:leftChars="87" w:left="183"/>
              <w:rPr>
                <w:rFonts w:asciiTheme="minorEastAsia" w:hAnsiTheme="minorEastAsia" w:cs="ＭＳ 明朝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 xml:space="preserve">□ </w:t>
            </w:r>
            <w:r>
              <w:rPr>
                <w:rFonts w:asciiTheme="minorEastAsia" w:hAnsiTheme="minorEastAsia" w:hint="eastAsia"/>
                <w:szCs w:val="21"/>
              </w:rPr>
              <w:t>人工呼吸器</w:t>
            </w:r>
            <w:r w:rsidR="00984BD7">
              <w:rPr>
                <w:rFonts w:asciiTheme="minorEastAsia" w:hAnsiTheme="minorEastAsia" w:hint="eastAsia"/>
                <w:szCs w:val="21"/>
              </w:rPr>
              <w:t>（※睡眠時無呼吸症候群の患者は対象外）</w:t>
            </w:r>
          </w:p>
          <w:p w14:paraId="092A326C" w14:textId="77777777" w:rsidR="005473E8" w:rsidRDefault="005473E8" w:rsidP="005473E8">
            <w:pPr>
              <w:ind w:leftChars="87" w:left="183"/>
              <w:rPr>
                <w:rFonts w:asciiTheme="minorEastAsia" w:hAnsiTheme="minorEastAsia" w:cs="ＭＳ 明朝"/>
                <w:szCs w:val="21"/>
              </w:rPr>
            </w:pPr>
            <w:r w:rsidRPr="006D1451">
              <w:rPr>
                <w:rFonts w:asciiTheme="minorEastAsia" w:hAnsiTheme="minorEastAsia" w:cs="ＭＳ 明朝" w:hint="eastAsia"/>
                <w:szCs w:val="21"/>
              </w:rPr>
              <w:t xml:space="preserve">□ </w:t>
            </w:r>
            <w:r>
              <w:rPr>
                <w:rFonts w:asciiTheme="minorEastAsia" w:hAnsiTheme="minorEastAsia" w:cs="ＭＳ 明朝" w:hint="eastAsia"/>
                <w:szCs w:val="21"/>
              </w:rPr>
              <w:t>酸素濃縮器</w:t>
            </w:r>
          </w:p>
          <w:p w14:paraId="32DD13FB" w14:textId="77777777" w:rsidR="005473E8" w:rsidRPr="006D1451" w:rsidRDefault="005473E8" w:rsidP="005473E8">
            <w:pPr>
              <w:ind w:leftChars="87" w:left="183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 電気式たん吸引器</w:t>
            </w:r>
          </w:p>
        </w:tc>
      </w:tr>
      <w:tr w:rsidR="005473E8" w:rsidRPr="006D1451" w14:paraId="11C9BB6D" w14:textId="77777777" w:rsidTr="005473E8">
        <w:trPr>
          <w:trHeight w:val="874"/>
        </w:trPr>
        <w:tc>
          <w:tcPr>
            <w:tcW w:w="2122" w:type="dxa"/>
            <w:vAlign w:val="center"/>
          </w:tcPr>
          <w:p w14:paraId="4A3E052B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473E8">
              <w:rPr>
                <w:rFonts w:asciiTheme="minorEastAsia" w:hAnsiTheme="minorEastAsia" w:hint="eastAsia"/>
                <w:spacing w:val="67"/>
                <w:kern w:val="0"/>
                <w:szCs w:val="21"/>
                <w:fitText w:val="1260" w:id="-703328764"/>
              </w:rPr>
              <w:t>使用状</w:t>
            </w:r>
            <w:r w:rsidRPr="005473E8">
              <w:rPr>
                <w:rFonts w:asciiTheme="minorEastAsia" w:hAnsiTheme="minorEastAsia" w:hint="eastAsia"/>
                <w:spacing w:val="13"/>
                <w:kern w:val="0"/>
                <w:szCs w:val="21"/>
                <w:fitText w:val="1260" w:id="-703328764"/>
              </w:rPr>
              <w:t>況</w:t>
            </w:r>
          </w:p>
        </w:tc>
        <w:tc>
          <w:tcPr>
            <w:tcW w:w="6945" w:type="dxa"/>
            <w:vAlign w:val="center"/>
          </w:tcPr>
          <w:p w14:paraId="48590ED3" w14:textId="42B6A3BB" w:rsidR="005473E8" w:rsidRPr="006D1451" w:rsidRDefault="005473E8" w:rsidP="005473E8">
            <w:pPr>
              <w:ind w:leftChars="87" w:left="183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984BD7">
              <w:rPr>
                <w:rFonts w:asciiTheme="minorEastAsia" w:hAnsiTheme="minorEastAsia" w:hint="eastAsia"/>
                <w:szCs w:val="21"/>
              </w:rPr>
              <w:t>1日あたり</w:t>
            </w:r>
            <w:r w:rsidR="00017F7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84BD7">
              <w:rPr>
                <w:rFonts w:asciiTheme="minorEastAsia" w:hAnsiTheme="minorEastAsia" w:hint="eastAsia"/>
                <w:szCs w:val="21"/>
              </w:rPr>
              <w:t xml:space="preserve">　　　時間　～　　　　時間程度</w:t>
            </w:r>
          </w:p>
          <w:p w14:paraId="1B9A8414" w14:textId="097B9237" w:rsidR="005473E8" w:rsidRPr="006D1451" w:rsidRDefault="005473E8" w:rsidP="00984BD7">
            <w:pPr>
              <w:ind w:leftChars="87" w:left="183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 xml:space="preserve">□ </w:t>
            </w:r>
            <w:r w:rsidR="00984BD7">
              <w:rPr>
                <w:rFonts w:asciiTheme="minorEastAsia" w:hAnsiTheme="minorEastAsia" w:hint="eastAsia"/>
                <w:szCs w:val="21"/>
              </w:rPr>
              <w:t>1時間</w:t>
            </w:r>
            <w:r w:rsidR="00017F7A">
              <w:rPr>
                <w:rFonts w:asciiTheme="minorEastAsia" w:hAnsiTheme="minorEastAsia" w:hint="eastAsia"/>
                <w:szCs w:val="21"/>
              </w:rPr>
              <w:t xml:space="preserve">あたり　</w:t>
            </w:r>
            <w:r w:rsidR="00984BD7">
              <w:rPr>
                <w:rFonts w:asciiTheme="minorEastAsia" w:hAnsiTheme="minorEastAsia" w:hint="eastAsia"/>
                <w:szCs w:val="21"/>
              </w:rPr>
              <w:t xml:space="preserve">　　　回　～　　　　回程度</w:t>
            </w:r>
          </w:p>
        </w:tc>
      </w:tr>
      <w:tr w:rsidR="005473E8" w:rsidRPr="006D1451" w14:paraId="74342AA8" w14:textId="77777777" w:rsidTr="005473E8">
        <w:trPr>
          <w:trHeight w:val="1010"/>
        </w:trPr>
        <w:tc>
          <w:tcPr>
            <w:tcW w:w="2122" w:type="dxa"/>
            <w:vAlign w:val="center"/>
          </w:tcPr>
          <w:p w14:paraId="0327F501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在宅</w:t>
            </w:r>
            <w:r w:rsidRPr="006D1451">
              <w:rPr>
                <w:rFonts w:asciiTheme="minorEastAsia" w:hAnsiTheme="minorEastAsia" w:hint="eastAsia"/>
                <w:szCs w:val="21"/>
              </w:rPr>
              <w:t>で</w:t>
            </w:r>
            <w:r>
              <w:rPr>
                <w:rFonts w:asciiTheme="minorEastAsia" w:hAnsiTheme="minorEastAsia" w:hint="eastAsia"/>
                <w:szCs w:val="21"/>
              </w:rPr>
              <w:t>療養している</w:t>
            </w:r>
            <w:r>
              <w:rPr>
                <w:rFonts w:asciiTheme="minorEastAsia" w:hAnsiTheme="minorEastAsia"/>
                <w:szCs w:val="21"/>
              </w:rPr>
              <w:br/>
            </w:r>
            <w:r w:rsidRPr="006D1451">
              <w:rPr>
                <w:rFonts w:asciiTheme="minorEastAsia" w:hAnsiTheme="minorEastAsia" w:hint="eastAsia"/>
                <w:szCs w:val="21"/>
              </w:rPr>
              <w:t>ことの確認</w:t>
            </w:r>
          </w:p>
        </w:tc>
        <w:tc>
          <w:tcPr>
            <w:tcW w:w="6945" w:type="dxa"/>
            <w:vAlign w:val="center"/>
          </w:tcPr>
          <w:p w14:paraId="19E0C83F" w14:textId="49194FB2" w:rsidR="00EF510E" w:rsidRDefault="005473E8" w:rsidP="00EF510E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>医療機関に入院</w:t>
            </w:r>
            <w:r>
              <w:rPr>
                <w:rFonts w:asciiTheme="minorEastAsia" w:hAnsiTheme="minorEastAsia" w:hint="eastAsia"/>
                <w:szCs w:val="21"/>
              </w:rPr>
              <w:t>又は</w:t>
            </w:r>
            <w:r w:rsidRPr="006D1451">
              <w:rPr>
                <w:rFonts w:asciiTheme="minorEastAsia" w:hAnsiTheme="minorEastAsia" w:hint="eastAsia"/>
                <w:szCs w:val="21"/>
              </w:rPr>
              <w:t>障害者</w:t>
            </w:r>
            <w:r w:rsidR="00984BD7">
              <w:rPr>
                <w:rFonts w:asciiTheme="minorEastAsia" w:hAnsiTheme="minorEastAsia" w:hint="eastAsia"/>
                <w:szCs w:val="21"/>
              </w:rPr>
              <w:t>支援</w:t>
            </w:r>
            <w:r>
              <w:rPr>
                <w:rFonts w:asciiTheme="minorEastAsia" w:hAnsiTheme="minorEastAsia" w:hint="eastAsia"/>
                <w:szCs w:val="21"/>
              </w:rPr>
              <w:t>施設</w:t>
            </w:r>
            <w:r w:rsidR="00EF510E">
              <w:rPr>
                <w:rFonts w:asciiTheme="minorEastAsia" w:hAnsiTheme="minorEastAsia" w:hint="eastAsia"/>
                <w:szCs w:val="21"/>
              </w:rPr>
              <w:t>、介護施設、</w:t>
            </w:r>
            <w:r w:rsidR="00670B61">
              <w:rPr>
                <w:rFonts w:asciiTheme="minorEastAsia" w:hAnsiTheme="minorEastAsia" w:hint="eastAsia"/>
                <w:szCs w:val="21"/>
              </w:rPr>
              <w:t>老人福祉</w:t>
            </w:r>
            <w:r w:rsidR="00F0530C" w:rsidRPr="00EF510E">
              <w:rPr>
                <w:rFonts w:asciiTheme="minorEastAsia" w:hAnsiTheme="minorEastAsia" w:hint="eastAsia"/>
                <w:szCs w:val="21"/>
              </w:rPr>
              <w:t>施設</w:t>
            </w:r>
            <w:r w:rsidR="00984BD7" w:rsidRPr="00EF510E">
              <w:rPr>
                <w:rFonts w:asciiTheme="minorEastAsia" w:hAnsiTheme="minorEastAsia" w:hint="eastAsia"/>
                <w:szCs w:val="21"/>
              </w:rPr>
              <w:t>等</w:t>
            </w:r>
            <w:r w:rsidRPr="00EF510E">
              <w:rPr>
                <w:rFonts w:asciiTheme="minorEastAsia" w:hAnsiTheme="minorEastAsia" w:hint="eastAsia"/>
                <w:szCs w:val="21"/>
              </w:rPr>
              <w:t>に</w:t>
            </w:r>
          </w:p>
          <w:p w14:paraId="1E426548" w14:textId="55257AB1" w:rsidR="005473E8" w:rsidRPr="00EF510E" w:rsidRDefault="005473E8" w:rsidP="00EF510E">
            <w:pPr>
              <w:pStyle w:val="a4"/>
              <w:ind w:leftChars="0" w:left="533"/>
              <w:rPr>
                <w:rFonts w:asciiTheme="minorEastAsia" w:hAnsiTheme="minorEastAsia"/>
                <w:szCs w:val="21"/>
              </w:rPr>
            </w:pPr>
            <w:r w:rsidRPr="00EF510E">
              <w:rPr>
                <w:rFonts w:asciiTheme="minorEastAsia" w:hAnsiTheme="minorEastAsia" w:hint="eastAsia"/>
                <w:szCs w:val="21"/>
              </w:rPr>
              <w:t>入所していない。</w:t>
            </w:r>
          </w:p>
        </w:tc>
      </w:tr>
      <w:tr w:rsidR="005473E8" w:rsidRPr="006D1451" w14:paraId="385CF9E4" w14:textId="77777777" w:rsidTr="005473E8">
        <w:trPr>
          <w:trHeight w:val="1338"/>
        </w:trPr>
        <w:tc>
          <w:tcPr>
            <w:tcW w:w="2122" w:type="dxa"/>
            <w:vAlign w:val="center"/>
          </w:tcPr>
          <w:p w14:paraId="10557562" w14:textId="77777777" w:rsidR="005473E8" w:rsidRPr="006D1451" w:rsidRDefault="005473E8" w:rsidP="005473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>備　　考</w:t>
            </w:r>
          </w:p>
        </w:tc>
        <w:tc>
          <w:tcPr>
            <w:tcW w:w="6945" w:type="dxa"/>
            <w:vAlign w:val="center"/>
          </w:tcPr>
          <w:p w14:paraId="3984D7F1" w14:textId="77777777" w:rsidR="005473E8" w:rsidRPr="006D1451" w:rsidRDefault="005473E8" w:rsidP="005473E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473E8" w:rsidRPr="006D1451" w14:paraId="073C89A1" w14:textId="77777777" w:rsidTr="005473E8">
        <w:trPr>
          <w:trHeight w:val="5099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vAlign w:val="center"/>
          </w:tcPr>
          <w:p w14:paraId="61EB624A" w14:textId="77777777" w:rsidR="005473E8" w:rsidRPr="006D1451" w:rsidRDefault="005473E8" w:rsidP="005473E8">
            <w:pPr>
              <w:spacing w:beforeLines="50" w:before="158"/>
              <w:ind w:rightChars="90" w:right="189" w:firstLineChars="100" w:firstLine="210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>仙台市長　宛</w:t>
            </w:r>
          </w:p>
          <w:p w14:paraId="1E268F25" w14:textId="1F92E14D" w:rsidR="005473E8" w:rsidRPr="006D1451" w:rsidRDefault="005473E8" w:rsidP="00D274C9">
            <w:pPr>
              <w:ind w:rightChars="90" w:right="189"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上記の患者が</w:t>
            </w:r>
            <w:r w:rsidRPr="006D1451">
              <w:rPr>
                <w:rFonts w:asciiTheme="minorEastAsia" w:hAnsiTheme="minorEastAsia" w:hint="eastAsia"/>
                <w:szCs w:val="21"/>
              </w:rPr>
              <w:t>「</w:t>
            </w:r>
            <w:r w:rsidRPr="006D1451">
              <w:rPr>
                <w:rFonts w:asciiTheme="minorEastAsia" w:hAnsiTheme="minorEastAsia" w:hint="eastAsia"/>
                <w:sz w:val="22"/>
              </w:rPr>
              <w:t>在宅人工呼吸器等使用者非常用外部電源購入費</w:t>
            </w:r>
            <w:r w:rsidR="00D274C9">
              <w:rPr>
                <w:rFonts w:asciiTheme="minorEastAsia" w:hAnsiTheme="minorEastAsia" w:hint="eastAsia"/>
                <w:sz w:val="22"/>
              </w:rPr>
              <w:t>補助金交付事業</w:t>
            </w:r>
            <w:r w:rsidRPr="006D1451">
              <w:rPr>
                <w:rFonts w:asciiTheme="minorEastAsia" w:hAnsiTheme="minorEastAsia" w:hint="eastAsia"/>
                <w:szCs w:val="21"/>
              </w:rPr>
              <w:t>」の</w:t>
            </w:r>
            <w:r w:rsidR="00D274C9">
              <w:rPr>
                <w:rFonts w:asciiTheme="minorEastAsia" w:hAnsiTheme="minorEastAsia" w:hint="eastAsia"/>
                <w:szCs w:val="21"/>
              </w:rPr>
              <w:t>補助</w:t>
            </w:r>
            <w:r w:rsidRPr="006D1451">
              <w:rPr>
                <w:rFonts w:asciiTheme="minorEastAsia" w:hAnsiTheme="minorEastAsia" w:hint="eastAsia"/>
                <w:szCs w:val="21"/>
              </w:rPr>
              <w:t>金を申請するにあたり、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上記の医療機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器を使用している</w:t>
            </w:r>
            <w:r w:rsidR="00D274C9">
              <w:rPr>
                <w:rFonts w:asciiTheme="minorEastAsia" w:hAnsiTheme="minorEastAsia" w:hint="eastAsia"/>
                <w:szCs w:val="21"/>
              </w:rPr>
              <w:t>ことについて</w:t>
            </w:r>
            <w:r w:rsidR="00984BD7">
              <w:rPr>
                <w:rFonts w:asciiTheme="minorEastAsia" w:hAnsiTheme="minorEastAsia" w:hint="eastAsia"/>
                <w:szCs w:val="21"/>
              </w:rPr>
              <w:t>証明・意見</w:t>
            </w:r>
            <w:r w:rsidRPr="006D1451">
              <w:rPr>
                <w:rFonts w:asciiTheme="minorEastAsia" w:hAnsiTheme="minorEastAsia" w:hint="eastAsia"/>
                <w:szCs w:val="21"/>
              </w:rPr>
              <w:t>いたします。</w:t>
            </w:r>
          </w:p>
          <w:p w14:paraId="484E4540" w14:textId="70010FD1" w:rsidR="005473E8" w:rsidRPr="006D1451" w:rsidRDefault="005473E8" w:rsidP="005473E8">
            <w:pPr>
              <w:spacing w:line="720" w:lineRule="auto"/>
              <w:ind w:rightChars="157" w:right="330"/>
              <w:jc w:val="right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年　　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月　　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D1451">
              <w:rPr>
                <w:rFonts w:asciiTheme="minorEastAsia" w:hAnsiTheme="minorEastAsia" w:hint="eastAsia"/>
                <w:szCs w:val="21"/>
              </w:rPr>
              <w:t>日</w:t>
            </w:r>
          </w:p>
          <w:p w14:paraId="7DC374AC" w14:textId="1F4CF3C2" w:rsidR="005473E8" w:rsidRPr="006D1451" w:rsidRDefault="005473E8" w:rsidP="005473E8">
            <w:pPr>
              <w:spacing w:line="600" w:lineRule="auto"/>
              <w:ind w:rightChars="90" w:right="189" w:firstLineChars="100" w:firstLine="210"/>
              <w:rPr>
                <w:rFonts w:asciiTheme="minorEastAsia" w:hAnsiTheme="minorEastAsia"/>
                <w:szCs w:val="21"/>
                <w:u w:val="single"/>
              </w:rPr>
            </w:pP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病院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>又は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診療所の名称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　　　</w:t>
            </w:r>
            <w:r w:rsidR="00A221A9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印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</w:p>
          <w:p w14:paraId="4E5FF52D" w14:textId="77777777" w:rsidR="005473E8" w:rsidRPr="006D1451" w:rsidRDefault="005473E8" w:rsidP="005473E8">
            <w:pPr>
              <w:spacing w:line="360" w:lineRule="auto"/>
              <w:ind w:rightChars="90" w:right="189" w:firstLineChars="100" w:firstLine="210"/>
              <w:rPr>
                <w:rFonts w:asciiTheme="minorEastAsia" w:hAnsiTheme="minorEastAsia"/>
                <w:szCs w:val="21"/>
                <w:u w:val="single"/>
              </w:rPr>
            </w:pP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所在地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　　　　　　　</w:t>
            </w:r>
          </w:p>
          <w:p w14:paraId="524DA194" w14:textId="77777777" w:rsidR="005473E8" w:rsidRPr="006D1451" w:rsidRDefault="005473E8" w:rsidP="005473E8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診療担当科名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科</w:t>
            </w:r>
            <w:r w:rsidRPr="006D145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>担当医師名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</w:t>
            </w:r>
            <w:r w:rsidRPr="006D145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</w:t>
            </w:r>
          </w:p>
        </w:tc>
      </w:tr>
    </w:tbl>
    <w:p w14:paraId="37DD2079" w14:textId="3C929C6F" w:rsidR="006D1451" w:rsidRPr="006D1451" w:rsidRDefault="00761351" w:rsidP="006D1451">
      <w:pPr>
        <w:spacing w:line="0" w:lineRule="atLeast"/>
        <w:jc w:val="center"/>
        <w:rPr>
          <w:rFonts w:asciiTheme="minorEastAsia" w:hAnsiTheme="minorEastAsia"/>
          <w:sz w:val="22"/>
        </w:rPr>
      </w:pPr>
      <w:r w:rsidRPr="006D1451">
        <w:rPr>
          <w:rFonts w:asciiTheme="minorEastAsia" w:hAnsiTheme="minorEastAsia" w:hint="eastAsia"/>
          <w:sz w:val="22"/>
        </w:rPr>
        <w:t>（</w:t>
      </w:r>
      <w:r w:rsidR="006D1451" w:rsidRPr="006D1451">
        <w:rPr>
          <w:rFonts w:asciiTheme="minorEastAsia" w:hAnsiTheme="minorEastAsia" w:hint="eastAsia"/>
          <w:sz w:val="22"/>
        </w:rPr>
        <w:t>在宅人工呼吸器等使用者非常用外部電源購入費</w:t>
      </w:r>
      <w:r w:rsidR="00D274C9">
        <w:rPr>
          <w:rFonts w:asciiTheme="minorEastAsia" w:hAnsiTheme="minorEastAsia" w:hint="eastAsia"/>
          <w:sz w:val="22"/>
        </w:rPr>
        <w:t>補助金交付</w:t>
      </w:r>
      <w:r w:rsidRPr="006D1451">
        <w:rPr>
          <w:rFonts w:asciiTheme="minorEastAsia" w:hAnsiTheme="minorEastAsia" w:hint="eastAsia"/>
          <w:sz w:val="22"/>
        </w:rPr>
        <w:t>事業　申請用）</w:t>
      </w:r>
    </w:p>
    <w:p w14:paraId="1FD9180D" w14:textId="2A5C07E9" w:rsidR="008F657A" w:rsidRPr="008F657A" w:rsidRDefault="00761351" w:rsidP="00E87FC0">
      <w:pPr>
        <w:jc w:val="left"/>
        <w:rPr>
          <w:rFonts w:asciiTheme="minorEastAsia" w:hAnsiTheme="minorEastAsia"/>
          <w:szCs w:val="21"/>
        </w:rPr>
      </w:pPr>
      <w:r w:rsidRPr="006D1451">
        <w:rPr>
          <w:rFonts w:asciiTheme="minorEastAsia" w:hAnsiTheme="minorEastAsia" w:hint="eastAsia"/>
          <w:szCs w:val="21"/>
        </w:rPr>
        <w:t>【備考】この様式により難いときは、この様式に準じた別の様式を使用することができる。</w:t>
      </w:r>
    </w:p>
    <w:sectPr w:rsidR="008F657A" w:rsidRPr="008F657A" w:rsidSect="005473E8">
      <w:pgSz w:w="11906" w:h="16838" w:code="9"/>
      <w:pgMar w:top="1134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3FE2B" w14:textId="77777777" w:rsidR="00DF6701" w:rsidRDefault="00DF6701" w:rsidP="007E5B5F">
      <w:r>
        <w:separator/>
      </w:r>
    </w:p>
  </w:endnote>
  <w:endnote w:type="continuationSeparator" w:id="0">
    <w:p w14:paraId="50AE4DB9" w14:textId="77777777" w:rsidR="00DF6701" w:rsidRDefault="00DF6701" w:rsidP="007E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D8D0" w14:textId="77777777" w:rsidR="00DF6701" w:rsidRDefault="00DF6701" w:rsidP="007E5B5F">
      <w:r>
        <w:separator/>
      </w:r>
    </w:p>
  </w:footnote>
  <w:footnote w:type="continuationSeparator" w:id="0">
    <w:p w14:paraId="376C46A8" w14:textId="77777777" w:rsidR="00DF6701" w:rsidRDefault="00DF6701" w:rsidP="007E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1FB"/>
    <w:multiLevelType w:val="hybridMultilevel"/>
    <w:tmpl w:val="D94CCEF8"/>
    <w:lvl w:ilvl="0" w:tplc="05EA4970">
      <w:numFmt w:val="bullet"/>
      <w:lvlText w:val="□"/>
      <w:lvlJc w:val="left"/>
      <w:pPr>
        <w:ind w:left="533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3" w:hanging="440"/>
      </w:pPr>
      <w:rPr>
        <w:rFonts w:ascii="Wingdings" w:hAnsi="Wingdings" w:hint="default"/>
      </w:rPr>
    </w:lvl>
  </w:abstractNum>
  <w:abstractNum w:abstractNumId="1" w15:restartNumberingAfterBreak="0">
    <w:nsid w:val="2E5F2121"/>
    <w:multiLevelType w:val="hybridMultilevel"/>
    <w:tmpl w:val="2EC81E5A"/>
    <w:lvl w:ilvl="0" w:tplc="3140D926">
      <w:start w:val="2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855357"/>
    <w:multiLevelType w:val="hybridMultilevel"/>
    <w:tmpl w:val="B9B86CAE"/>
    <w:lvl w:ilvl="0" w:tplc="09C8B62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277D4B"/>
    <w:multiLevelType w:val="hybridMultilevel"/>
    <w:tmpl w:val="E72C1A22"/>
    <w:lvl w:ilvl="0" w:tplc="1BF60F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E802506C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99E5104">
      <w:start w:val="1"/>
      <w:numFmt w:val="bullet"/>
      <w:lvlText w:val="※"/>
      <w:lvlJc w:val="left"/>
      <w:pPr>
        <w:ind w:left="1200" w:hanging="360"/>
      </w:pPr>
      <w:rPr>
        <w:rFonts w:ascii="BIZ UD明朝 Medium" w:eastAsia="BIZ UD明朝 Medium" w:hAnsi="BIZ UD明朝 Medium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2174485">
    <w:abstractNumId w:val="2"/>
  </w:num>
  <w:num w:numId="2" w16cid:durableId="1664963867">
    <w:abstractNumId w:val="3"/>
  </w:num>
  <w:num w:numId="3" w16cid:durableId="318732539">
    <w:abstractNumId w:val="1"/>
  </w:num>
  <w:num w:numId="4" w16cid:durableId="99460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A2F"/>
    <w:rsid w:val="00012B6D"/>
    <w:rsid w:val="00017F7A"/>
    <w:rsid w:val="00045C4B"/>
    <w:rsid w:val="000675FF"/>
    <w:rsid w:val="00121FFA"/>
    <w:rsid w:val="001350BC"/>
    <w:rsid w:val="00164C50"/>
    <w:rsid w:val="00170F88"/>
    <w:rsid w:val="00192505"/>
    <w:rsid w:val="00262161"/>
    <w:rsid w:val="002E40C9"/>
    <w:rsid w:val="002E5DE4"/>
    <w:rsid w:val="002F30BB"/>
    <w:rsid w:val="0033284F"/>
    <w:rsid w:val="0036058E"/>
    <w:rsid w:val="00366105"/>
    <w:rsid w:val="00377EC9"/>
    <w:rsid w:val="003913F6"/>
    <w:rsid w:val="00395C24"/>
    <w:rsid w:val="00396E22"/>
    <w:rsid w:val="003A26AF"/>
    <w:rsid w:val="003D4AA8"/>
    <w:rsid w:val="003E51C3"/>
    <w:rsid w:val="00406A1A"/>
    <w:rsid w:val="0041133B"/>
    <w:rsid w:val="00451E7C"/>
    <w:rsid w:val="004C0535"/>
    <w:rsid w:val="004C4BC4"/>
    <w:rsid w:val="004F0B2F"/>
    <w:rsid w:val="004F29F2"/>
    <w:rsid w:val="005364FA"/>
    <w:rsid w:val="00541480"/>
    <w:rsid w:val="005473E8"/>
    <w:rsid w:val="005550C0"/>
    <w:rsid w:val="0058024A"/>
    <w:rsid w:val="006050B7"/>
    <w:rsid w:val="00670B61"/>
    <w:rsid w:val="006844BD"/>
    <w:rsid w:val="006942F2"/>
    <w:rsid w:val="006B2A43"/>
    <w:rsid w:val="006D1451"/>
    <w:rsid w:val="006D5B9C"/>
    <w:rsid w:val="006F0C58"/>
    <w:rsid w:val="00710C7E"/>
    <w:rsid w:val="007324AC"/>
    <w:rsid w:val="00737D2E"/>
    <w:rsid w:val="00755F7D"/>
    <w:rsid w:val="00761351"/>
    <w:rsid w:val="00795B34"/>
    <w:rsid w:val="007B0D56"/>
    <w:rsid w:val="007C1460"/>
    <w:rsid w:val="007E02A8"/>
    <w:rsid w:val="007E032B"/>
    <w:rsid w:val="007E5B5F"/>
    <w:rsid w:val="007F4995"/>
    <w:rsid w:val="008353F6"/>
    <w:rsid w:val="008355D1"/>
    <w:rsid w:val="00892020"/>
    <w:rsid w:val="008B0107"/>
    <w:rsid w:val="008C0A2F"/>
    <w:rsid w:val="008C3428"/>
    <w:rsid w:val="008F57F2"/>
    <w:rsid w:val="008F657A"/>
    <w:rsid w:val="009078D9"/>
    <w:rsid w:val="009223A0"/>
    <w:rsid w:val="00944E2F"/>
    <w:rsid w:val="009509F2"/>
    <w:rsid w:val="009815B8"/>
    <w:rsid w:val="00981A71"/>
    <w:rsid w:val="00984BD7"/>
    <w:rsid w:val="00A01B21"/>
    <w:rsid w:val="00A173DF"/>
    <w:rsid w:val="00A221A9"/>
    <w:rsid w:val="00A52A1D"/>
    <w:rsid w:val="00A63D86"/>
    <w:rsid w:val="00A73D33"/>
    <w:rsid w:val="00AE19A2"/>
    <w:rsid w:val="00B26C2B"/>
    <w:rsid w:val="00B75002"/>
    <w:rsid w:val="00B750EE"/>
    <w:rsid w:val="00BE44F7"/>
    <w:rsid w:val="00C1400B"/>
    <w:rsid w:val="00CD7EA3"/>
    <w:rsid w:val="00CE3CD7"/>
    <w:rsid w:val="00D166DA"/>
    <w:rsid w:val="00D21E67"/>
    <w:rsid w:val="00D24BB6"/>
    <w:rsid w:val="00D274C9"/>
    <w:rsid w:val="00D27EE0"/>
    <w:rsid w:val="00D45DE3"/>
    <w:rsid w:val="00D54599"/>
    <w:rsid w:val="00D60F37"/>
    <w:rsid w:val="00D84949"/>
    <w:rsid w:val="00DC2473"/>
    <w:rsid w:val="00DD7CCC"/>
    <w:rsid w:val="00DE7F9F"/>
    <w:rsid w:val="00DF6701"/>
    <w:rsid w:val="00E07F36"/>
    <w:rsid w:val="00E406D6"/>
    <w:rsid w:val="00E4410F"/>
    <w:rsid w:val="00E84C68"/>
    <w:rsid w:val="00E87FC0"/>
    <w:rsid w:val="00EF510E"/>
    <w:rsid w:val="00F0530C"/>
    <w:rsid w:val="00F50563"/>
    <w:rsid w:val="00F81D6D"/>
    <w:rsid w:val="00FA73F8"/>
    <w:rsid w:val="00FD3AA2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BF8BB"/>
  <w15:chartTrackingRefBased/>
  <w15:docId w15:val="{7CB989C4-6E6F-43C8-956C-8C25F0B3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5DE4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73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E5B5F"/>
  </w:style>
  <w:style w:type="paragraph" w:styleId="a7">
    <w:name w:val="footer"/>
    <w:basedOn w:val="a"/>
    <w:link w:val="a8"/>
    <w:uiPriority w:val="99"/>
    <w:unhideWhenUsed/>
    <w:rsid w:val="007E5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E5B5F"/>
  </w:style>
  <w:style w:type="paragraph" w:styleId="a9">
    <w:name w:val="Balloon Text"/>
    <w:basedOn w:val="a"/>
    <w:link w:val="aa"/>
    <w:uiPriority w:val="99"/>
    <w:semiHidden/>
    <w:unhideWhenUsed/>
    <w:rsid w:val="00262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216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F657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F657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F657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F657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F6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2025-09-03T01:29:00Z</cp:lastPrinted>
  <dcterms:created xsi:type="dcterms:W3CDTF">2025-03-14T01:34:00Z</dcterms:created>
  <dcterms:modified xsi:type="dcterms:W3CDTF">2025-11-07T05:50:00Z</dcterms:modified>
</cp:coreProperties>
</file>